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4A" w:rsidRPr="003E7CFE" w:rsidRDefault="009E3B4A" w:rsidP="00676C8A">
      <w:pPr>
        <w:spacing w:line="360" w:lineRule="auto"/>
        <w:jc w:val="center"/>
        <w:rPr>
          <w:b/>
          <w:lang w:val="en-US"/>
        </w:rPr>
      </w:pPr>
      <w:bookmarkStart w:id="0" w:name="_GoBack"/>
      <w:r w:rsidRPr="003E7CFE">
        <w:rPr>
          <w:b/>
          <w:lang w:val="en-US"/>
        </w:rPr>
        <w:t>MORE EXERCISE 18</w:t>
      </w:r>
    </w:p>
    <w:p w:rsidR="00BC225D" w:rsidRPr="003E7CFE" w:rsidRDefault="00BC225D" w:rsidP="00676C8A">
      <w:pPr>
        <w:pStyle w:val="ListParagraph"/>
        <w:numPr>
          <w:ilvl w:val="0"/>
          <w:numId w:val="14"/>
        </w:numPr>
        <w:spacing w:line="360" w:lineRule="auto"/>
        <w:ind w:right="-334"/>
        <w:rPr>
          <w:rFonts w:ascii="Times New Roman" w:hAnsi="Times New Roman"/>
          <w:b/>
          <w:iCs/>
        </w:rPr>
      </w:pPr>
      <w:r w:rsidRPr="003E7CFE">
        <w:rPr>
          <w:rFonts w:ascii="Times New Roman" w:hAnsi="Times New Roman"/>
          <w:b/>
          <w:iCs/>
        </w:rPr>
        <w:t>NỘI DUNG</w:t>
      </w:r>
    </w:p>
    <w:p w:rsidR="00BC225D" w:rsidRPr="003E7CFE" w:rsidRDefault="00BC225D" w:rsidP="00676C8A">
      <w:pPr>
        <w:spacing w:line="360" w:lineRule="auto"/>
        <w:ind w:right="-334"/>
        <w:jc w:val="both"/>
        <w:rPr>
          <w:b/>
          <w:i/>
          <w:iCs/>
        </w:rPr>
      </w:pPr>
      <w:r w:rsidRPr="003E7CFE">
        <w:rPr>
          <w:b/>
          <w:i/>
          <w:iCs/>
        </w:rPr>
        <w:t>Choose the word whose underlined part is pronounced differently from that of the others.</w:t>
      </w:r>
    </w:p>
    <w:p w:rsidR="00E5278F" w:rsidRPr="003E7CFE" w:rsidRDefault="00E5278F" w:rsidP="00676C8A">
      <w:pPr>
        <w:pStyle w:val="ListParagraph"/>
        <w:numPr>
          <w:ilvl w:val="0"/>
          <w:numId w:val="6"/>
        </w:numPr>
        <w:tabs>
          <w:tab w:val="left" w:pos="180"/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u w:val="single"/>
        </w:rPr>
      </w:pPr>
      <w:r w:rsidRPr="003E7CFE">
        <w:rPr>
          <w:rFonts w:ascii="Times New Roman" w:hAnsi="Times New Roman"/>
        </w:rPr>
        <w:t>A. book</w:t>
      </w:r>
      <w:r w:rsidRPr="003E7CFE">
        <w:rPr>
          <w:rFonts w:ascii="Times New Roman" w:hAnsi="Times New Roman"/>
          <w:u w:val="single"/>
        </w:rPr>
        <w:t>s</w:t>
      </w:r>
      <w:r w:rsidRPr="003E7CFE">
        <w:rPr>
          <w:rFonts w:ascii="Times New Roman" w:hAnsi="Times New Roman"/>
        </w:rPr>
        <w:tab/>
      </w:r>
      <w:r w:rsidR="0096160D" w:rsidRPr="003E7CFE">
        <w:rPr>
          <w:rFonts w:ascii="Times New Roman" w:hAnsi="Times New Roman"/>
        </w:rPr>
        <w:t xml:space="preserve">       </w:t>
      </w:r>
      <w:r w:rsidR="007B25DC" w:rsidRPr="003E7CFE">
        <w:rPr>
          <w:rFonts w:ascii="Times New Roman" w:hAnsi="Times New Roman"/>
        </w:rPr>
        <w:tab/>
      </w:r>
      <w:r w:rsidR="00E107A0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 pen</w:t>
      </w:r>
      <w:r w:rsidRPr="003E7CFE">
        <w:rPr>
          <w:rFonts w:ascii="Times New Roman" w:hAnsi="Times New Roman"/>
          <w:u w:val="single"/>
        </w:rPr>
        <w:t>s</w:t>
      </w:r>
      <w:r w:rsidR="006D178F" w:rsidRPr="003E7CFE">
        <w:rPr>
          <w:rFonts w:ascii="Times New Roman" w:hAnsi="Times New Roman"/>
        </w:rPr>
        <w:t xml:space="preserve"> </w:t>
      </w:r>
      <w:r w:rsidR="00FD54A0" w:rsidRPr="003E7CFE">
        <w:rPr>
          <w:rFonts w:ascii="Times New Roman" w:hAnsi="Times New Roman"/>
        </w:rPr>
        <w:t xml:space="preserve">        </w:t>
      </w:r>
      <w:r w:rsidRPr="003E7CFE">
        <w:rPr>
          <w:rFonts w:ascii="Times New Roman" w:hAnsi="Times New Roman"/>
        </w:rPr>
        <w:tab/>
      </w:r>
      <w:r w:rsidR="00FD54A0" w:rsidRPr="003E7CFE">
        <w:rPr>
          <w:rFonts w:ascii="Times New Roman" w:hAnsi="Times New Roman"/>
        </w:rPr>
        <w:tab/>
      </w:r>
      <w:r w:rsidR="00E107A0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C. </w:t>
      </w:r>
      <w:r w:rsidR="00C038D5" w:rsidRPr="003E7CFE">
        <w:rPr>
          <w:rFonts w:ascii="Times New Roman" w:hAnsi="Times New Roman"/>
        </w:rPr>
        <w:t>cliff</w:t>
      </w:r>
      <w:r w:rsidR="00C038D5" w:rsidRPr="003E7CFE">
        <w:rPr>
          <w:rFonts w:ascii="Times New Roman" w:hAnsi="Times New Roman"/>
          <w:u w:val="single"/>
        </w:rPr>
        <w:t>s</w:t>
      </w:r>
      <w:r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D. chip</w:t>
      </w:r>
      <w:r w:rsidRPr="003E7CFE">
        <w:rPr>
          <w:rFonts w:ascii="Times New Roman" w:hAnsi="Times New Roman"/>
          <w:u w:val="single"/>
        </w:rPr>
        <w:t>s</w:t>
      </w:r>
      <w:r w:rsidR="001813B0" w:rsidRPr="003E7CFE">
        <w:rPr>
          <w:rFonts w:ascii="Times New Roman" w:hAnsi="Times New Roman"/>
        </w:rPr>
        <w:t xml:space="preserve">  </w:t>
      </w:r>
      <w:r w:rsidR="00FD54A0" w:rsidRPr="003E7CFE">
        <w:rPr>
          <w:rFonts w:ascii="Times New Roman" w:hAnsi="Times New Roman"/>
        </w:rPr>
        <w:t xml:space="preserve">      </w:t>
      </w:r>
    </w:p>
    <w:p w:rsidR="00E5278F" w:rsidRPr="003E7CFE" w:rsidRDefault="00E5278F" w:rsidP="00676C8A">
      <w:pPr>
        <w:pStyle w:val="ListParagraph"/>
        <w:numPr>
          <w:ilvl w:val="0"/>
          <w:numId w:val="6"/>
        </w:numPr>
        <w:tabs>
          <w:tab w:val="left" w:pos="180"/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sponsor</w:t>
      </w:r>
      <w:r w:rsidRPr="003E7CFE">
        <w:rPr>
          <w:rFonts w:ascii="Times New Roman" w:hAnsi="Times New Roman"/>
          <w:u w:val="single"/>
        </w:rPr>
        <w:t>ed</w:t>
      </w:r>
      <w:r w:rsidR="0096160D" w:rsidRPr="003E7CFE">
        <w:rPr>
          <w:rFonts w:ascii="Times New Roman" w:hAnsi="Times New Roman"/>
        </w:rPr>
        <w:t xml:space="preserve">   </w:t>
      </w:r>
      <w:r w:rsidR="007B25DC" w:rsidRPr="003E7CFE">
        <w:rPr>
          <w:rFonts w:ascii="Times New Roman" w:hAnsi="Times New Roman"/>
        </w:rPr>
        <w:tab/>
      </w:r>
      <w:r w:rsidR="0096160D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B. </w:t>
      </w:r>
      <w:r w:rsidR="00524C77" w:rsidRPr="003E7CFE">
        <w:rPr>
          <w:rFonts w:ascii="Times New Roman" w:hAnsi="Times New Roman"/>
        </w:rPr>
        <w:t>follow</w:t>
      </w:r>
      <w:r w:rsidR="00524C77" w:rsidRPr="003E7CFE">
        <w:rPr>
          <w:rFonts w:ascii="Times New Roman" w:hAnsi="Times New Roman"/>
          <w:u w:val="single"/>
        </w:rPr>
        <w:t>ed</w:t>
      </w:r>
      <w:r w:rsidR="00FD54A0" w:rsidRPr="003E7CFE">
        <w:rPr>
          <w:rFonts w:ascii="Times New Roman" w:hAnsi="Times New Roman"/>
        </w:rPr>
        <w:t xml:space="preserve">   </w:t>
      </w:r>
      <w:r w:rsidR="007B25DC"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="00E107A0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C. enjoy</w:t>
      </w:r>
      <w:r w:rsidRPr="003E7CFE">
        <w:rPr>
          <w:rFonts w:ascii="Times New Roman" w:hAnsi="Times New Roman"/>
          <w:u w:val="single"/>
        </w:rPr>
        <w:t>ed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D. compet</w:t>
      </w:r>
      <w:r w:rsidRPr="003E7CFE">
        <w:rPr>
          <w:rFonts w:ascii="Times New Roman" w:hAnsi="Times New Roman"/>
          <w:u w:val="single"/>
        </w:rPr>
        <w:t>ed</w:t>
      </w:r>
      <w:r w:rsidR="00AB0371" w:rsidRPr="003E7CFE">
        <w:rPr>
          <w:rFonts w:ascii="Times New Roman" w:hAnsi="Times New Roman"/>
        </w:rPr>
        <w:t xml:space="preserve">  </w:t>
      </w:r>
      <w:r w:rsidR="002E6222" w:rsidRPr="003E7CFE">
        <w:rPr>
          <w:rFonts w:ascii="Times New Roman" w:hAnsi="Times New Roman"/>
          <w:u w:val="single"/>
        </w:rPr>
        <w:t xml:space="preserve">  </w:t>
      </w:r>
    </w:p>
    <w:p w:rsidR="000D1002" w:rsidRPr="003E7CFE" w:rsidRDefault="000D1002" w:rsidP="00676C8A">
      <w:pPr>
        <w:numPr>
          <w:ilvl w:val="0"/>
          <w:numId w:val="6"/>
        </w:numPr>
        <w:tabs>
          <w:tab w:val="left" w:pos="180"/>
        </w:tabs>
        <w:spacing w:line="360" w:lineRule="auto"/>
        <w:ind w:left="426" w:hanging="284"/>
        <w:rPr>
          <w:lang w:val="en-US"/>
        </w:rPr>
      </w:pPr>
      <w:r w:rsidRPr="003E7CFE">
        <w:t xml:space="preserve">A. </w:t>
      </w:r>
      <w:r w:rsidR="00E96C44" w:rsidRPr="003E7CFE">
        <w:rPr>
          <w:u w:val="single"/>
        </w:rPr>
        <w:t>e</w:t>
      </w:r>
      <w:r w:rsidRPr="003E7CFE">
        <w:rPr>
          <w:u w:val="single"/>
        </w:rPr>
        <w:t>a</w:t>
      </w:r>
      <w:r w:rsidRPr="003E7CFE">
        <w:t>sy</w:t>
      </w:r>
      <w:r w:rsidR="00E96C44" w:rsidRPr="003E7CFE">
        <w:rPr>
          <w:lang w:val="en-US"/>
        </w:rPr>
        <w:t xml:space="preserve"> </w:t>
      </w:r>
      <w:r w:rsidRPr="003E7CFE">
        <w:tab/>
      </w:r>
      <w:r w:rsidR="0096160D" w:rsidRPr="003E7CFE">
        <w:rPr>
          <w:lang w:val="en-US"/>
        </w:rPr>
        <w:t xml:space="preserve">     </w:t>
      </w:r>
      <w:r w:rsidR="00E96C44" w:rsidRPr="003E7CFE">
        <w:tab/>
      </w:r>
      <w:r w:rsidR="00356164" w:rsidRPr="003E7CFE">
        <w:tab/>
      </w:r>
      <w:r w:rsidRPr="003E7CFE">
        <w:t>B. id</w:t>
      </w:r>
      <w:r w:rsidRPr="003E7CFE">
        <w:rPr>
          <w:u w:val="single"/>
        </w:rPr>
        <w:t>ea</w:t>
      </w:r>
      <w:r w:rsidRPr="003E7CFE">
        <w:tab/>
      </w:r>
      <w:r w:rsidR="00E96C44" w:rsidRPr="003E7CFE">
        <w:rPr>
          <w:lang w:val="en-US"/>
        </w:rPr>
        <w:t xml:space="preserve"> </w:t>
      </w:r>
      <w:r w:rsidR="00FD54A0" w:rsidRPr="003E7CFE">
        <w:rPr>
          <w:lang w:val="en-US"/>
        </w:rPr>
        <w:t xml:space="preserve">       </w:t>
      </w:r>
      <w:r w:rsidR="00E96C44" w:rsidRPr="003E7CFE">
        <w:rPr>
          <w:lang w:val="en-US"/>
        </w:rPr>
        <w:t xml:space="preserve"> </w:t>
      </w:r>
      <w:r w:rsidRPr="003E7CFE">
        <w:tab/>
      </w:r>
      <w:r w:rsidR="00FD54A0" w:rsidRPr="003E7CFE">
        <w:tab/>
      </w:r>
      <w:r w:rsidR="00E107A0" w:rsidRPr="003E7CFE">
        <w:tab/>
      </w:r>
      <w:r w:rsidRPr="003E7CFE">
        <w:t>C. r</w:t>
      </w:r>
      <w:r w:rsidRPr="003E7CFE">
        <w:rPr>
          <w:u w:val="single"/>
        </w:rPr>
        <w:t>ea</w:t>
      </w:r>
      <w:r w:rsidRPr="003E7CFE">
        <w:t>son</w:t>
      </w:r>
      <w:r w:rsidRPr="003E7CFE">
        <w:tab/>
      </w:r>
      <w:r w:rsidRPr="003E7CFE">
        <w:tab/>
      </w:r>
      <w:r w:rsidRPr="003E7CFE">
        <w:tab/>
        <w:t>D. sp</w:t>
      </w:r>
      <w:r w:rsidRPr="003E7CFE">
        <w:rPr>
          <w:u w:val="single"/>
        </w:rPr>
        <w:t>ea</w:t>
      </w:r>
      <w:r w:rsidRPr="003E7CFE">
        <w:t xml:space="preserve">k </w:t>
      </w:r>
      <w:r w:rsidR="00FD54A0" w:rsidRPr="003E7CFE">
        <w:rPr>
          <w:lang w:val="en-US"/>
        </w:rPr>
        <w:t xml:space="preserve">       </w:t>
      </w:r>
    </w:p>
    <w:p w:rsidR="00BC225D" w:rsidRPr="003E7CFE" w:rsidRDefault="00BC225D" w:rsidP="00676C8A">
      <w:pPr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3E7CFE">
        <w:rPr>
          <w:b/>
          <w:i/>
          <w:iCs/>
        </w:rPr>
        <w:t>Choose the word whose main stress pattern is not the same as that of the others.</w:t>
      </w:r>
    </w:p>
    <w:p w:rsidR="001208B7" w:rsidRPr="003E7CFE" w:rsidRDefault="001208B7" w:rsidP="00676C8A">
      <w:pPr>
        <w:pStyle w:val="ListParagraph"/>
        <w:numPr>
          <w:ilvl w:val="0"/>
          <w:numId w:val="6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award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</w:t>
      </w:r>
      <w:r w:rsidR="009B08AD" w:rsidRPr="003E7CFE">
        <w:rPr>
          <w:rFonts w:ascii="Times New Roman" w:hAnsi="Times New Roman"/>
        </w:rPr>
        <w:t xml:space="preserve"> observe</w:t>
      </w:r>
      <w:r w:rsidRPr="003E7CFE">
        <w:rPr>
          <w:rFonts w:ascii="Times New Roman" w:hAnsi="Times New Roman"/>
        </w:rPr>
        <w:tab/>
        <w:t xml:space="preserve">      </w:t>
      </w:r>
      <w:r w:rsidR="004A7134"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C. </w:t>
      </w:r>
      <w:r w:rsidR="00AB0371" w:rsidRPr="003E7CFE">
        <w:rPr>
          <w:rFonts w:ascii="Times New Roman" w:hAnsi="Times New Roman"/>
        </w:rPr>
        <w:t xml:space="preserve">sponsor </w:t>
      </w:r>
      <w:r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D. complete </w:t>
      </w:r>
    </w:p>
    <w:p w:rsidR="001208B7" w:rsidRPr="003E7CFE" w:rsidRDefault="001208B7" w:rsidP="00676C8A">
      <w:pPr>
        <w:pStyle w:val="ListParagraph"/>
        <w:numPr>
          <w:ilvl w:val="0"/>
          <w:numId w:val="6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recite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7B25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</w:t>
      </w:r>
      <w:r w:rsidR="00AB0371" w:rsidRPr="003E7CFE">
        <w:rPr>
          <w:rFonts w:ascii="Times New Roman" w:hAnsi="Times New Roman"/>
        </w:rPr>
        <w:t xml:space="preserve"> organize</w:t>
      </w:r>
      <w:r w:rsidRPr="003E7CFE">
        <w:rPr>
          <w:rFonts w:ascii="Times New Roman" w:hAnsi="Times New Roman"/>
        </w:rPr>
        <w:t xml:space="preserve">       </w:t>
      </w:r>
      <w:r w:rsidR="004A7134"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C. apologize</w:t>
      </w:r>
      <w:r w:rsidR="00AB0371" w:rsidRPr="003E7CFE">
        <w:rPr>
          <w:rFonts w:ascii="Times New Roman" w:hAnsi="Times New Roman"/>
        </w:rPr>
        <w:t xml:space="preserve"> 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D. participate</w:t>
      </w:r>
      <w:r w:rsidR="00AB0371" w:rsidRPr="003E7CFE">
        <w:rPr>
          <w:rFonts w:ascii="Times New Roman" w:hAnsi="Times New Roman"/>
        </w:rPr>
        <w:t xml:space="preserve"> </w:t>
      </w:r>
    </w:p>
    <w:p w:rsidR="001208B7" w:rsidRPr="003E7CFE" w:rsidRDefault="001208B7" w:rsidP="00676C8A">
      <w:pPr>
        <w:pStyle w:val="ListParagraph"/>
        <w:numPr>
          <w:ilvl w:val="0"/>
          <w:numId w:val="6"/>
        </w:numPr>
        <w:spacing w:line="360" w:lineRule="auto"/>
        <w:ind w:left="426" w:rightChars="-364" w:right="-874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compete</w:t>
      </w:r>
      <w:r w:rsidR="00AB0371" w:rsidRPr="003E7CFE">
        <w:rPr>
          <w:rFonts w:ascii="Times New Roman" w:hAnsi="Times New Roman"/>
        </w:rPr>
        <w:t xml:space="preserve"> 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  <w:t>B. annual</w:t>
      </w:r>
      <w:r w:rsidRPr="003E7CFE">
        <w:rPr>
          <w:rFonts w:ascii="Times New Roman" w:hAnsi="Times New Roman"/>
        </w:rPr>
        <w:tab/>
        <w:t xml:space="preserve">       </w:t>
      </w:r>
      <w:r w:rsidR="004A7134"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C. spirit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4A7134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D. athlete</w:t>
      </w:r>
      <w:r w:rsidR="00AB0371" w:rsidRPr="003E7CFE">
        <w:rPr>
          <w:rFonts w:ascii="Times New Roman" w:hAnsi="Times New Roman"/>
        </w:rPr>
        <w:t xml:space="preserve"> </w:t>
      </w:r>
    </w:p>
    <w:p w:rsidR="00E30510" w:rsidRPr="003E7CFE" w:rsidRDefault="00BC225D" w:rsidP="00676C8A">
      <w:pPr>
        <w:tabs>
          <w:tab w:val="left" w:pos="1843"/>
          <w:tab w:val="left" w:pos="3402"/>
          <w:tab w:val="left" w:pos="4962"/>
        </w:tabs>
        <w:spacing w:line="360" w:lineRule="auto"/>
        <w:jc w:val="both"/>
        <w:rPr>
          <w:b/>
          <w:i/>
        </w:rPr>
      </w:pPr>
      <w:r w:rsidRPr="003E7CFE">
        <w:rPr>
          <w:b/>
          <w:i/>
        </w:rPr>
        <w:t>Choose the word or phrase that best fits the blank, or that best explains the underlined part in each sentence.</w:t>
      </w:r>
    </w:p>
    <w:p w:rsidR="00BC7DD0" w:rsidRPr="003E7CFE" w:rsidRDefault="00BC7DD0" w:rsidP="00676C8A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 person who decides who has won a competition is called a(n</w:t>
      </w:r>
      <w:r w:rsidR="00CC06FB" w:rsidRPr="003E7CFE">
        <w:rPr>
          <w:rFonts w:ascii="Times New Roman" w:hAnsi="Times New Roman"/>
        </w:rPr>
        <w:t>) ________.</w:t>
      </w:r>
    </w:p>
    <w:p w:rsidR="006B1CE4" w:rsidRPr="003E7CFE" w:rsidRDefault="00BC7DD0" w:rsidP="00676C8A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referee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6B1CE4" w:rsidRPr="003E7CFE">
        <w:rPr>
          <w:rFonts w:ascii="Times New Roman" w:hAnsi="Times New Roman"/>
        </w:rPr>
        <w:tab/>
      </w:r>
      <w:r w:rsidR="006B1CE4" w:rsidRPr="003E7CFE">
        <w:rPr>
          <w:rFonts w:ascii="Times New Roman" w:hAnsi="Times New Roman"/>
        </w:rPr>
        <w:tab/>
      </w:r>
      <w:r w:rsidR="006B1CE4" w:rsidRPr="003E7CFE">
        <w:rPr>
          <w:rFonts w:ascii="Times New Roman" w:hAnsi="Times New Roman"/>
        </w:rPr>
        <w:tab/>
      </w:r>
      <w:r w:rsidR="00E107A0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 judge</w:t>
      </w:r>
      <w:r w:rsidR="006B1CE4" w:rsidRPr="003E7CFE">
        <w:rPr>
          <w:rFonts w:ascii="Times New Roman" w:hAnsi="Times New Roman"/>
        </w:rPr>
        <w:t xml:space="preserve"> </w:t>
      </w:r>
      <w:r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</w:p>
    <w:p w:rsidR="00BC7DD0" w:rsidRPr="003E7CFE" w:rsidRDefault="00BC7DD0" w:rsidP="00676C8A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>C. investigator</w:t>
      </w:r>
      <w:r w:rsidR="00C67779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6B1CE4" w:rsidRPr="003E7CFE">
        <w:rPr>
          <w:rFonts w:ascii="Times New Roman" w:hAnsi="Times New Roman"/>
        </w:rPr>
        <w:tab/>
      </w:r>
      <w:r w:rsidR="006B1CE4" w:rsidRPr="003E7CFE">
        <w:rPr>
          <w:rFonts w:ascii="Times New Roman" w:hAnsi="Times New Roman"/>
        </w:rPr>
        <w:tab/>
      </w:r>
      <w:r w:rsidR="00E107A0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D. witness</w:t>
      </w:r>
      <w:r w:rsidR="006B1CE4" w:rsidRPr="003E7CFE">
        <w:rPr>
          <w:rFonts w:ascii="Times New Roman" w:hAnsi="Times New Roman"/>
        </w:rPr>
        <w:t xml:space="preserve"> </w:t>
      </w:r>
    </w:p>
    <w:p w:rsidR="00D47710" w:rsidRPr="003E7CFE" w:rsidRDefault="00D47710" w:rsidP="00676C8A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Companies will now </w:t>
      </w:r>
      <w:r w:rsidR="00671974" w:rsidRPr="003E7CFE">
        <w:rPr>
          <w:rFonts w:ascii="Times New Roman" w:hAnsi="Times New Roman"/>
        </w:rPr>
        <w:t xml:space="preserve">be able to _______ programs on </w:t>
      </w:r>
      <w:r w:rsidRPr="003E7CFE">
        <w:rPr>
          <w:rFonts w:ascii="Times New Roman" w:hAnsi="Times New Roman"/>
        </w:rPr>
        <w:t>TV.</w:t>
      </w:r>
    </w:p>
    <w:p w:rsidR="00D47710" w:rsidRPr="003E7CFE" w:rsidRDefault="00D47710" w:rsidP="00676C8A">
      <w:pPr>
        <w:spacing w:line="360" w:lineRule="auto"/>
        <w:ind w:firstLine="426"/>
      </w:pPr>
      <w:r w:rsidRPr="003E7CFE">
        <w:t>A. judge</w:t>
      </w:r>
      <w:r w:rsidRPr="003E7CFE">
        <w:tab/>
      </w:r>
      <w:r w:rsidRPr="003E7CFE">
        <w:tab/>
      </w:r>
      <w:r w:rsidR="00691EFB" w:rsidRPr="003E7CFE">
        <w:tab/>
      </w:r>
      <w:r w:rsidRPr="003E7CFE">
        <w:t>B. sponsor</w:t>
      </w:r>
      <w:r w:rsidRPr="003E7CFE">
        <w:tab/>
      </w:r>
      <w:r w:rsidRPr="003E7CFE">
        <w:tab/>
      </w:r>
      <w:r w:rsidR="00691EFB" w:rsidRPr="003E7CFE">
        <w:tab/>
      </w:r>
      <w:r w:rsidRPr="003E7CFE">
        <w:t>C. recite</w:t>
      </w:r>
      <w:r w:rsidRPr="003E7CFE">
        <w:tab/>
      </w:r>
      <w:r w:rsidRPr="003E7CFE">
        <w:tab/>
      </w:r>
      <w:r w:rsidR="00691EFB" w:rsidRPr="003E7CFE">
        <w:tab/>
      </w:r>
      <w:r w:rsidRPr="003E7CFE">
        <w:t>D. announce</w:t>
      </w:r>
    </w:p>
    <w:p w:rsidR="00790E67" w:rsidRPr="003E7CFE" w:rsidRDefault="00790E67" w:rsidP="00676C8A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I am pleased to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the first prize of the final competition belongs to Group B.</w:t>
      </w:r>
    </w:p>
    <w:p w:rsidR="00790E67" w:rsidRPr="003E7CFE" w:rsidRDefault="00A5384D" w:rsidP="00676C8A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A. </w:t>
      </w:r>
      <w:r w:rsidR="002F3492" w:rsidRPr="003E7CFE">
        <w:rPr>
          <w:rFonts w:ascii="Times New Roman" w:hAnsi="Times New Roman"/>
        </w:rPr>
        <w:t>a</w:t>
      </w:r>
      <w:r w:rsidR="00790E67" w:rsidRPr="003E7CFE">
        <w:rPr>
          <w:rFonts w:ascii="Times New Roman" w:hAnsi="Times New Roman"/>
        </w:rPr>
        <w:t>nnounce</w:t>
      </w:r>
      <w:r w:rsidR="00790E67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790E67" w:rsidRPr="003E7CFE">
        <w:rPr>
          <w:rFonts w:ascii="Times New Roman" w:hAnsi="Times New Roman"/>
        </w:rPr>
        <w:t>B. offer</w:t>
      </w:r>
      <w:r w:rsidR="00790E67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790E67" w:rsidRPr="003E7CFE">
        <w:rPr>
          <w:rFonts w:ascii="Times New Roman" w:hAnsi="Times New Roman"/>
        </w:rPr>
        <w:t>C. tell</w:t>
      </w:r>
      <w:r w:rsidR="00790E67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C67779" w:rsidRPr="003E7CFE">
        <w:rPr>
          <w:rFonts w:ascii="Times New Roman" w:hAnsi="Times New Roman"/>
        </w:rPr>
        <w:tab/>
      </w:r>
      <w:r w:rsidR="00790E67" w:rsidRPr="003E7CFE">
        <w:rPr>
          <w:rFonts w:ascii="Times New Roman" w:hAnsi="Times New Roman"/>
        </w:rPr>
        <w:t>D. report</w:t>
      </w:r>
    </w:p>
    <w:p w:rsidR="0041293C" w:rsidRPr="003E7CFE" w:rsidRDefault="00423407" w:rsidP="00676C8A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The teacher advised him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 xml:space="preserve">harder so that he can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 xml:space="preserve">the coming </w:t>
      </w:r>
      <w:r w:rsidR="0041293C" w:rsidRPr="003E7CFE">
        <w:rPr>
          <w:rFonts w:ascii="Times New Roman" w:hAnsi="Times New Roman"/>
        </w:rPr>
        <w:t>exam easily.</w:t>
      </w:r>
    </w:p>
    <w:p w:rsidR="0041293C" w:rsidRPr="003E7CFE" w:rsidRDefault="00C67779" w:rsidP="00676C8A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A. to study/ to pass        </w:t>
      </w:r>
      <w:r w:rsidRPr="003E7CFE">
        <w:rPr>
          <w:rFonts w:ascii="Times New Roman" w:hAnsi="Times New Roman"/>
        </w:rPr>
        <w:tab/>
      </w:r>
      <w:r w:rsidR="0041293C" w:rsidRPr="003E7CFE">
        <w:rPr>
          <w:rFonts w:ascii="Times New Roman" w:hAnsi="Times New Roman"/>
        </w:rPr>
        <w:t xml:space="preserve">B. study/ pass         </w:t>
      </w:r>
      <w:r w:rsidR="0041293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41293C" w:rsidRPr="003E7CFE">
        <w:rPr>
          <w:rFonts w:ascii="Times New Roman" w:hAnsi="Times New Roman"/>
        </w:rPr>
        <w:t xml:space="preserve">C. to study/ pass  </w:t>
      </w:r>
      <w:r w:rsidR="0041293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</w:r>
      <w:r w:rsidR="0041293C" w:rsidRPr="003E7CFE">
        <w:rPr>
          <w:rFonts w:ascii="Times New Roman" w:hAnsi="Times New Roman"/>
        </w:rPr>
        <w:t>D. study/ to pass</w:t>
      </w:r>
    </w:p>
    <w:p w:rsidR="0041293C" w:rsidRPr="003E7CFE" w:rsidRDefault="0041293C" w:rsidP="00676C8A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All the teachers at our school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Tuan to take part in the marathon.</w:t>
      </w:r>
    </w:p>
    <w:p w:rsidR="0041293C" w:rsidRPr="003E7CFE" w:rsidRDefault="0041293C" w:rsidP="00676C8A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A. </w:t>
      </w:r>
      <w:r w:rsidR="00F45D53" w:rsidRPr="003E7CFE">
        <w:rPr>
          <w:rFonts w:ascii="Times New Roman" w:hAnsi="Times New Roman"/>
        </w:rPr>
        <w:t>suggested</w:t>
      </w:r>
      <w:r w:rsidR="00820CDC" w:rsidRPr="003E7CFE">
        <w:rPr>
          <w:rFonts w:ascii="Times New Roman" w:hAnsi="Times New Roman"/>
        </w:rPr>
        <w:t xml:space="preserve"> </w:t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 encouraged</w:t>
      </w:r>
      <w:r w:rsidR="00820CDC" w:rsidRPr="003E7CFE">
        <w:rPr>
          <w:rFonts w:ascii="Times New Roman" w:hAnsi="Times New Roman"/>
        </w:rPr>
        <w:t xml:space="preserve">   </w:t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  <w:t xml:space="preserve">C. warned  </w:t>
      </w:r>
      <w:r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D. agreed </w:t>
      </w:r>
    </w:p>
    <w:p w:rsidR="0041293C" w:rsidRPr="003E7CFE" w:rsidRDefault="0041293C" w:rsidP="00676C8A">
      <w:pPr>
        <w:pStyle w:val="ListParagraph"/>
        <w:numPr>
          <w:ilvl w:val="0"/>
          <w:numId w:val="6"/>
        </w:num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Her mother prevented her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going out tonight.</w:t>
      </w:r>
    </w:p>
    <w:p w:rsidR="0041293C" w:rsidRPr="003E7CFE" w:rsidRDefault="0041293C" w:rsidP="00676C8A">
      <w:pPr>
        <w:pStyle w:val="ListParagraph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>A. against</w:t>
      </w:r>
      <w:r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>B. from</w:t>
      </w:r>
      <w:r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 xml:space="preserve">C. about        </w:t>
      </w:r>
      <w:r w:rsidR="00820CDC" w:rsidRPr="003E7CFE">
        <w:rPr>
          <w:rFonts w:ascii="Times New Roman" w:hAnsi="Times New Roman"/>
        </w:rPr>
        <w:tab/>
      </w:r>
      <w:r w:rsidR="00820CDC" w:rsidRPr="003E7CFE">
        <w:rPr>
          <w:rFonts w:ascii="Times New Roman" w:hAnsi="Times New Roman"/>
        </w:rPr>
        <w:tab/>
      </w:r>
      <w:r w:rsidRPr="003E7CFE">
        <w:rPr>
          <w:rFonts w:ascii="Times New Roman" w:hAnsi="Times New Roman"/>
        </w:rPr>
        <w:tab/>
        <w:t>D. at</w:t>
      </w:r>
      <w:r w:rsidRPr="003E7CFE">
        <w:rPr>
          <w:rFonts w:ascii="Times New Roman" w:hAnsi="Times New Roman"/>
        </w:rPr>
        <w:tab/>
      </w:r>
    </w:p>
    <w:p w:rsidR="0041293C" w:rsidRPr="003E7CFE" w:rsidRDefault="0041293C" w:rsidP="00676C8A">
      <w:pPr>
        <w:pStyle w:val="ListParagraph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bCs/>
        </w:rPr>
      </w:pPr>
      <w:r w:rsidRPr="003E7CFE">
        <w:rPr>
          <w:rFonts w:ascii="Times New Roman" w:hAnsi="Times New Roman"/>
          <w:bCs/>
        </w:rPr>
        <w:t>The</w:t>
      </w:r>
      <w:r w:rsidR="00325545" w:rsidRPr="003E7CFE">
        <w:rPr>
          <w:rFonts w:ascii="Times New Roman" w:hAnsi="Times New Roman"/>
          <w:bCs/>
        </w:rPr>
        <w:t>y</w:t>
      </w:r>
      <w:r w:rsidRPr="003E7CFE">
        <w:rPr>
          <w:rFonts w:ascii="Times New Roman" w:hAnsi="Times New Roman"/>
          <w:bCs/>
        </w:rPr>
        <w:t xml:space="preserve"> warned me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  <w:bCs/>
        </w:rPr>
        <w:t>buying the tickets in advance</w:t>
      </w:r>
      <w:r w:rsidR="0077306F" w:rsidRPr="003E7CFE">
        <w:rPr>
          <w:rFonts w:ascii="Times New Roman" w:hAnsi="Times New Roman"/>
          <w:bCs/>
        </w:rPr>
        <w:t>.</w:t>
      </w:r>
      <w:r w:rsidRPr="003E7CFE">
        <w:rPr>
          <w:rFonts w:ascii="Times New Roman" w:hAnsi="Times New Roman"/>
          <w:bCs/>
        </w:rPr>
        <w:tab/>
      </w:r>
    </w:p>
    <w:p w:rsidR="0041293C" w:rsidRPr="003E7CFE" w:rsidRDefault="0041293C" w:rsidP="00676C8A">
      <w:pPr>
        <w:pStyle w:val="ListParagraph"/>
        <w:spacing w:line="360" w:lineRule="auto"/>
        <w:ind w:left="426"/>
        <w:rPr>
          <w:rFonts w:ascii="Times New Roman" w:hAnsi="Times New Roman"/>
          <w:bCs/>
        </w:rPr>
      </w:pPr>
      <w:r w:rsidRPr="003E7CFE">
        <w:rPr>
          <w:rFonts w:ascii="Times New Roman" w:hAnsi="Times New Roman"/>
          <w:bCs/>
        </w:rPr>
        <w:t>A. among</w:t>
      </w:r>
      <w:r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ab/>
      </w:r>
      <w:r w:rsidR="007E3FF3"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>B. of</w:t>
      </w:r>
      <w:r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ab/>
      </w:r>
      <w:r w:rsidR="007E3FF3" w:rsidRPr="003E7CFE">
        <w:rPr>
          <w:rFonts w:ascii="Times New Roman" w:hAnsi="Times New Roman"/>
          <w:bCs/>
        </w:rPr>
        <w:tab/>
      </w:r>
      <w:r w:rsidR="007E3FF3"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>C. with</w:t>
      </w:r>
      <w:r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ab/>
      </w:r>
      <w:r w:rsidR="007E3FF3" w:rsidRPr="003E7CFE">
        <w:rPr>
          <w:rFonts w:ascii="Times New Roman" w:hAnsi="Times New Roman"/>
          <w:bCs/>
        </w:rPr>
        <w:tab/>
      </w:r>
      <w:r w:rsidR="007E3FF3" w:rsidRPr="003E7CFE">
        <w:rPr>
          <w:rFonts w:ascii="Times New Roman" w:hAnsi="Times New Roman"/>
          <w:bCs/>
        </w:rPr>
        <w:tab/>
      </w:r>
      <w:r w:rsidRPr="003E7CFE">
        <w:rPr>
          <w:rFonts w:ascii="Times New Roman" w:hAnsi="Times New Roman"/>
          <w:bCs/>
        </w:rPr>
        <w:t>D. against</w:t>
      </w:r>
    </w:p>
    <w:p w:rsidR="0041293C" w:rsidRPr="003E7CFE" w:rsidRDefault="0041293C" w:rsidP="00676C8A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I wouldn’t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of going to a party. I hadn’t been invited to.</w:t>
      </w:r>
    </w:p>
    <w:p w:rsidR="0041293C" w:rsidRPr="003E7CFE" w:rsidRDefault="0041293C" w:rsidP="00676C8A">
      <w:pPr>
        <w:spacing w:line="360" w:lineRule="auto"/>
        <w:ind w:left="426"/>
        <w:jc w:val="both"/>
      </w:pPr>
      <w:r w:rsidRPr="003E7CFE">
        <w:t xml:space="preserve">A. dream </w:t>
      </w:r>
      <w:r w:rsidRPr="003E7CFE">
        <w:tab/>
      </w:r>
      <w:r w:rsidR="007E3FF3" w:rsidRPr="003E7CFE">
        <w:tab/>
      </w:r>
      <w:r w:rsidR="00E8709F" w:rsidRPr="003E7CFE">
        <w:tab/>
      </w:r>
      <w:r w:rsidRPr="003E7CFE">
        <w:t xml:space="preserve">B. suggest </w:t>
      </w:r>
      <w:r w:rsidRPr="003E7CFE">
        <w:tab/>
      </w:r>
      <w:r w:rsidR="007E3FF3" w:rsidRPr="003E7CFE">
        <w:tab/>
      </w:r>
      <w:r w:rsidR="007E3FF3" w:rsidRPr="003E7CFE">
        <w:tab/>
      </w:r>
      <w:r w:rsidRPr="003E7CFE">
        <w:t>C. thank</w:t>
      </w:r>
      <w:r w:rsidRPr="003E7CFE">
        <w:tab/>
      </w:r>
      <w:r w:rsidR="007E3FF3" w:rsidRPr="003E7CFE">
        <w:tab/>
      </w:r>
      <w:r w:rsidR="007E3FF3" w:rsidRPr="003E7CFE">
        <w:tab/>
      </w:r>
      <w:r w:rsidRPr="003E7CFE">
        <w:t xml:space="preserve">D. congratulate </w:t>
      </w:r>
    </w:p>
    <w:p w:rsidR="00B15564" w:rsidRPr="003E7CFE" w:rsidRDefault="00B15564" w:rsidP="00676C8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Graduates have to fight for jobs in an increasingly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market.</w:t>
      </w:r>
    </w:p>
    <w:p w:rsidR="00666359" w:rsidRPr="003E7CFE" w:rsidRDefault="00666359" w:rsidP="00676C8A">
      <w:pPr>
        <w:spacing w:line="360" w:lineRule="auto"/>
        <w:ind w:left="426"/>
        <w:jc w:val="both"/>
      </w:pPr>
      <w:r w:rsidRPr="003E7CFE">
        <w:t xml:space="preserve">A. compete  </w:t>
      </w:r>
      <w:r w:rsidRPr="003E7CFE">
        <w:tab/>
      </w:r>
      <w:r w:rsidRPr="003E7CFE">
        <w:tab/>
        <w:t xml:space="preserve">B. competitive  </w:t>
      </w:r>
      <w:r w:rsidRPr="003E7CFE">
        <w:tab/>
      </w:r>
      <w:r w:rsidR="00A54C97" w:rsidRPr="003E7CFE">
        <w:tab/>
      </w:r>
      <w:r w:rsidRPr="003E7CFE">
        <w:t xml:space="preserve">C. competitor  </w:t>
      </w:r>
      <w:r w:rsidRPr="003E7CFE">
        <w:tab/>
      </w:r>
      <w:r w:rsidRPr="003E7CFE">
        <w:tab/>
      </w:r>
      <w:r w:rsidR="00A54C97" w:rsidRPr="003E7CFE">
        <w:tab/>
      </w:r>
      <w:r w:rsidRPr="003E7CFE">
        <w:t>D. competition</w:t>
      </w:r>
    </w:p>
    <w:p w:rsidR="006D642C" w:rsidRPr="003E7CFE" w:rsidRDefault="006D642C" w:rsidP="00676C8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She started playing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eight years ago.</w:t>
      </w:r>
    </w:p>
    <w:p w:rsidR="00666359" w:rsidRPr="003E7CFE" w:rsidRDefault="00666359" w:rsidP="00676C8A">
      <w:pPr>
        <w:spacing w:line="360" w:lineRule="auto"/>
        <w:ind w:left="426"/>
      </w:pPr>
      <w:r w:rsidRPr="003E7CFE">
        <w:t xml:space="preserve">A. competitive  </w:t>
      </w:r>
      <w:r w:rsidRPr="003E7CFE">
        <w:tab/>
      </w:r>
      <w:r w:rsidR="00A54C97" w:rsidRPr="003E7CFE">
        <w:tab/>
      </w:r>
      <w:r w:rsidRPr="003E7CFE">
        <w:t xml:space="preserve">B. competitively  </w:t>
      </w:r>
      <w:r w:rsidR="00A54C97" w:rsidRPr="003E7CFE">
        <w:tab/>
      </w:r>
      <w:r w:rsidRPr="003E7CFE">
        <w:tab/>
        <w:t xml:space="preserve">C. competitor  </w:t>
      </w:r>
      <w:r w:rsidRPr="003E7CFE">
        <w:tab/>
      </w:r>
      <w:r w:rsidRPr="003E7CFE">
        <w:tab/>
      </w:r>
      <w:r w:rsidR="00A54C97" w:rsidRPr="003E7CFE">
        <w:tab/>
      </w:r>
      <w:r w:rsidRPr="003E7CFE">
        <w:t>D. competition</w:t>
      </w:r>
    </w:p>
    <w:p w:rsidR="007F048E" w:rsidRPr="003E7CFE" w:rsidRDefault="007F048E" w:rsidP="00676C8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He made no effort to hide his </w:t>
      </w:r>
      <w:r w:rsidR="00CC06FB" w:rsidRPr="003E7CFE">
        <w:rPr>
          <w:rFonts w:ascii="Times New Roman" w:hAnsi="Times New Roman"/>
        </w:rPr>
        <w:t>________</w:t>
      </w:r>
      <w:r w:rsidRPr="003E7CFE">
        <w:rPr>
          <w:rFonts w:ascii="Times New Roman" w:hAnsi="Times New Roman"/>
        </w:rPr>
        <w:t>.</w:t>
      </w:r>
    </w:p>
    <w:p w:rsidR="00666359" w:rsidRPr="003E7CFE" w:rsidRDefault="00666359" w:rsidP="00676C8A">
      <w:pPr>
        <w:spacing w:line="360" w:lineRule="auto"/>
        <w:ind w:left="426"/>
      </w:pPr>
      <w:r w:rsidRPr="003E7CFE">
        <w:t xml:space="preserve">A. disappoint  </w:t>
      </w:r>
      <w:r w:rsidRPr="003E7CFE">
        <w:tab/>
      </w:r>
      <w:r w:rsidRPr="003E7CFE">
        <w:tab/>
        <w:t xml:space="preserve">B. disappointed  </w:t>
      </w:r>
      <w:r w:rsidRPr="003E7CFE">
        <w:tab/>
      </w:r>
      <w:r w:rsidR="00E107A0" w:rsidRPr="003E7CFE">
        <w:tab/>
      </w:r>
      <w:r w:rsidRPr="003E7CFE">
        <w:t xml:space="preserve">C. disappointing  </w:t>
      </w:r>
      <w:r w:rsidRPr="003E7CFE">
        <w:tab/>
        <w:t>D. disappointment</w:t>
      </w:r>
    </w:p>
    <w:p w:rsidR="006D6494" w:rsidRPr="003E7CFE" w:rsidRDefault="003E1C81" w:rsidP="00676C8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A </w:t>
      </w:r>
      <w:r w:rsidR="00CC06FB" w:rsidRPr="003E7CFE">
        <w:rPr>
          <w:rFonts w:ascii="Times New Roman" w:hAnsi="Times New Roman"/>
        </w:rPr>
        <w:t xml:space="preserve">________ </w:t>
      </w:r>
      <w:r w:rsidRPr="003E7CFE">
        <w:rPr>
          <w:rFonts w:ascii="Times New Roman" w:hAnsi="Times New Roman"/>
        </w:rPr>
        <w:t>from the tour company will meet you at the check-in.</w:t>
      </w:r>
    </w:p>
    <w:p w:rsidR="00666359" w:rsidRPr="003E7CFE" w:rsidRDefault="00666359" w:rsidP="00676C8A">
      <w:pPr>
        <w:spacing w:line="360" w:lineRule="auto"/>
        <w:ind w:left="426"/>
        <w:jc w:val="both"/>
      </w:pPr>
      <w:r w:rsidRPr="003E7CFE">
        <w:t xml:space="preserve">A. represent  </w:t>
      </w:r>
      <w:r w:rsidRPr="003E7CFE">
        <w:tab/>
      </w:r>
      <w:r w:rsidRPr="003E7CFE">
        <w:tab/>
        <w:t>B. representative</w:t>
      </w:r>
      <w:r w:rsidRPr="003E7CFE">
        <w:tab/>
      </w:r>
      <w:r w:rsidR="00A54C97" w:rsidRPr="003E7CFE">
        <w:tab/>
      </w:r>
      <w:r w:rsidRPr="003E7CFE">
        <w:t>C. representation</w:t>
      </w:r>
      <w:r w:rsidRPr="003E7CFE">
        <w:tab/>
      </w:r>
      <w:r w:rsidR="00A54C97" w:rsidRPr="003E7CFE">
        <w:tab/>
      </w:r>
      <w:r w:rsidRPr="003E7CFE">
        <w:t>D. representatives</w:t>
      </w:r>
    </w:p>
    <w:p w:rsidR="00FA7F15" w:rsidRPr="003E7CFE" w:rsidRDefault="00FA7F15" w:rsidP="00676C8A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The most important thing was our participation in the competition and the </w:t>
      </w:r>
      <w:r w:rsidRPr="003E7CFE">
        <w:rPr>
          <w:rFonts w:ascii="Times New Roman" w:hAnsi="Times New Roman"/>
          <w:lang w:eastAsia="zh-CN"/>
        </w:rPr>
        <w:t>_______.</w:t>
      </w:r>
    </w:p>
    <w:p w:rsidR="00FA7F15" w:rsidRPr="003E7CFE" w:rsidRDefault="00FA7F15" w:rsidP="00676C8A">
      <w:pPr>
        <w:spacing w:line="360" w:lineRule="auto"/>
        <w:ind w:firstLine="567"/>
        <w:jc w:val="both"/>
      </w:pPr>
      <w:r w:rsidRPr="003E7CFE">
        <w:t>A. enjoy</w:t>
      </w:r>
      <w:r w:rsidRPr="003E7CFE">
        <w:tab/>
      </w:r>
      <w:r w:rsidRPr="003E7CFE">
        <w:tab/>
      </w:r>
      <w:r w:rsidRPr="003E7CFE">
        <w:tab/>
        <w:t>B. enjoyable</w:t>
      </w:r>
      <w:r w:rsidRPr="003E7CFE">
        <w:tab/>
      </w:r>
      <w:r w:rsidRPr="003E7CFE">
        <w:tab/>
      </w:r>
      <w:r w:rsidRPr="003E7CFE">
        <w:tab/>
        <w:t>C. enjoyment</w:t>
      </w:r>
      <w:r w:rsidRPr="003E7CFE">
        <w:tab/>
      </w:r>
      <w:r w:rsidRPr="003E7CFE">
        <w:tab/>
      </w:r>
      <w:r w:rsidRPr="003E7CFE">
        <w:tab/>
        <w:t xml:space="preserve">D. enjoyably </w:t>
      </w:r>
    </w:p>
    <w:p w:rsidR="006D6494" w:rsidRPr="003E7CFE" w:rsidRDefault="006D6494" w:rsidP="00676C8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lastRenderedPageBreak/>
        <w:t xml:space="preserve">Respect for law is fundamental to our </w:t>
      </w:r>
      <w:r w:rsidR="00CC06FB" w:rsidRPr="003E7CFE">
        <w:rPr>
          <w:rFonts w:ascii="Times New Roman" w:hAnsi="Times New Roman"/>
        </w:rPr>
        <w:t>________</w:t>
      </w:r>
      <w:r w:rsidRPr="003E7CFE">
        <w:rPr>
          <w:rFonts w:ascii="Times New Roman" w:hAnsi="Times New Roman"/>
        </w:rPr>
        <w:t>.</w:t>
      </w:r>
    </w:p>
    <w:p w:rsidR="00B15564" w:rsidRPr="003E7CFE" w:rsidRDefault="00B15564" w:rsidP="00676C8A">
      <w:pPr>
        <w:spacing w:line="360" w:lineRule="auto"/>
        <w:ind w:left="426"/>
        <w:jc w:val="both"/>
      </w:pPr>
      <w:r w:rsidRPr="003E7CFE">
        <w:t xml:space="preserve">A. social  </w:t>
      </w:r>
      <w:r w:rsidRPr="003E7CFE">
        <w:tab/>
      </w:r>
      <w:r w:rsidRPr="003E7CFE">
        <w:tab/>
      </w:r>
      <w:r w:rsidR="00A54C97" w:rsidRPr="003E7CFE">
        <w:tab/>
      </w:r>
      <w:r w:rsidRPr="003E7CFE">
        <w:t xml:space="preserve">B. sociable </w:t>
      </w:r>
      <w:r w:rsidRPr="003E7CFE">
        <w:tab/>
      </w:r>
      <w:r w:rsidRPr="003E7CFE">
        <w:tab/>
      </w:r>
      <w:r w:rsidR="00A54C97" w:rsidRPr="003E7CFE">
        <w:tab/>
      </w:r>
      <w:r w:rsidRPr="003E7CFE">
        <w:t xml:space="preserve">C. society </w:t>
      </w:r>
      <w:r w:rsidRPr="003E7CFE">
        <w:tab/>
      </w:r>
      <w:r w:rsidRPr="003E7CFE">
        <w:tab/>
      </w:r>
      <w:r w:rsidR="00A54C97" w:rsidRPr="003E7CFE">
        <w:tab/>
      </w:r>
      <w:r w:rsidRPr="003E7CFE">
        <w:t>D. socially</w:t>
      </w:r>
    </w:p>
    <w:p w:rsidR="00BC7DD0" w:rsidRPr="003E7CFE" w:rsidRDefault="00EA0CFD" w:rsidP="00676C8A">
      <w:pPr>
        <w:spacing w:line="360" w:lineRule="auto"/>
        <w:rPr>
          <w:b/>
        </w:rPr>
      </w:pPr>
      <w:r w:rsidRPr="003E7CFE">
        <w:rPr>
          <w:b/>
        </w:rPr>
        <w:t xml:space="preserve">Write the following sentences using the words given. </w:t>
      </w:r>
    </w:p>
    <w:p w:rsidR="0020326C" w:rsidRPr="003E7CFE" w:rsidRDefault="00315BD5" w:rsidP="00676C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lang w:val="en"/>
        </w:rPr>
      </w:pPr>
      <w:r w:rsidRPr="003E7CFE">
        <w:rPr>
          <w:rFonts w:ascii="Times New Roman" w:hAnsi="Times New Roman"/>
          <w:lang w:val="en"/>
        </w:rPr>
        <w:t>“I’m</w:t>
      </w:r>
      <w:r w:rsidR="0020326C" w:rsidRPr="003E7CFE">
        <w:rPr>
          <w:rFonts w:ascii="Times New Roman" w:hAnsi="Times New Roman"/>
          <w:lang w:val="en"/>
        </w:rPr>
        <w:t xml:space="preserve"> sorry I couldn’t come to visit you last summer!”  </w:t>
      </w:r>
      <w:r w:rsidRPr="003E7CFE">
        <w:rPr>
          <w:rFonts w:ascii="Times New Roman" w:hAnsi="Times New Roman"/>
          <w:lang w:val="en"/>
        </w:rPr>
        <w:t>Daisy said</w:t>
      </w:r>
      <w:r w:rsidR="0020326C" w:rsidRPr="003E7CFE">
        <w:rPr>
          <w:rFonts w:ascii="Times New Roman" w:hAnsi="Times New Roman"/>
          <w:lang w:val="en"/>
        </w:rPr>
        <w:t xml:space="preserve"> </w:t>
      </w:r>
      <w:r w:rsidRPr="003E7CFE">
        <w:rPr>
          <w:rFonts w:ascii="Times New Roman" w:hAnsi="Times New Roman"/>
          <w:lang w:val="en"/>
        </w:rPr>
        <w:t>to Jack</w:t>
      </w:r>
      <w:r w:rsidR="0020326C" w:rsidRPr="003E7CFE">
        <w:rPr>
          <w:rFonts w:ascii="Times New Roman" w:hAnsi="Times New Roman"/>
          <w:lang w:val="en"/>
        </w:rPr>
        <w:t>.</w:t>
      </w:r>
    </w:p>
    <w:p w:rsidR="0020326C" w:rsidRPr="003E7CFE" w:rsidRDefault="00384A10" w:rsidP="00676C8A">
      <w:pPr>
        <w:autoSpaceDE w:val="0"/>
        <w:autoSpaceDN w:val="0"/>
        <w:adjustRightInd w:val="0"/>
        <w:spacing w:line="360" w:lineRule="auto"/>
        <w:ind w:firstLine="426"/>
        <w:rPr>
          <w:lang w:val="en"/>
        </w:rPr>
      </w:pPr>
      <w:r w:rsidRPr="003E7CFE">
        <w:rPr>
          <w:lang w:val="en"/>
        </w:rPr>
        <w:sym w:font="Wingdings" w:char="F0E0"/>
      </w:r>
      <w:r w:rsidRPr="003E7CFE">
        <w:rPr>
          <w:lang w:val="en"/>
        </w:rPr>
        <w:t xml:space="preserve"> </w:t>
      </w:r>
      <w:r w:rsidR="0020326C" w:rsidRPr="003E7CFE">
        <w:rPr>
          <w:lang w:val="en"/>
        </w:rPr>
        <w:t xml:space="preserve">Daisy apologized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AB0371" w:rsidP="00676C8A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>“It’s not a good idea to change these plans at this late date.”</w:t>
      </w:r>
    </w:p>
    <w:p w:rsidR="0020326C" w:rsidRPr="003E7CFE" w:rsidRDefault="00384A10" w:rsidP="00676C8A">
      <w:pPr>
        <w:pStyle w:val="ListParagraph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 xml:space="preserve">He objected </w:t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  <w:b/>
          <w:i/>
        </w:rPr>
        <w:softHyphen/>
      </w:r>
      <w:r w:rsidR="0020326C" w:rsidRPr="003E7CFE">
        <w:rPr>
          <w:rFonts w:ascii="Times New Roman" w:hAnsi="Times New Roman"/>
        </w:rPr>
        <w:t xml:space="preserve">to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20326C" w:rsidP="00676C8A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He deserted his ship two months ago. </w:t>
      </w:r>
    </w:p>
    <w:p w:rsidR="0020326C" w:rsidRPr="003E7CFE" w:rsidRDefault="00384A10" w:rsidP="00676C8A">
      <w:pPr>
        <w:pStyle w:val="ListParagraph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ED1E77" w:rsidRPr="003E7CFE">
        <w:rPr>
          <w:rFonts w:ascii="Times New Roman" w:hAnsi="Times New Roman"/>
        </w:rPr>
        <w:t>The police</w:t>
      </w:r>
      <w:r w:rsidR="0020326C" w:rsidRPr="003E7CFE">
        <w:rPr>
          <w:rFonts w:ascii="Times New Roman" w:hAnsi="Times New Roman"/>
        </w:rPr>
        <w:t xml:space="preserve"> accused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20326C" w:rsidP="00676C8A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t>John spent his own money. I can’t prevent him from that.</w:t>
      </w:r>
    </w:p>
    <w:p w:rsidR="0020326C" w:rsidRPr="003E7CFE" w:rsidRDefault="00384A10" w:rsidP="00676C8A">
      <w:pPr>
        <w:pStyle w:val="ListParagraph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 xml:space="preserve">I can’t prevent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AB0371" w:rsidP="00676C8A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>“I didn’t reveal the company’s confidential information”.</w:t>
      </w:r>
    </w:p>
    <w:p w:rsidR="0020326C" w:rsidRPr="003E7CFE" w:rsidRDefault="00384A10" w:rsidP="00676C8A">
      <w:pPr>
        <w:pStyle w:val="ListParagraph"/>
        <w:spacing w:line="360" w:lineRule="auto"/>
        <w:ind w:left="426"/>
        <w:jc w:val="both"/>
        <w:rPr>
          <w:rFonts w:ascii="Times New Roman" w:hAnsi="Times New Roman"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 xml:space="preserve">Mary denied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9F495B" w:rsidP="00B25676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/>
        </w:rPr>
      </w:pPr>
      <w:r w:rsidRPr="003E7CFE">
        <w:rPr>
          <w:rFonts w:ascii="Times New Roman" w:hAnsi="Times New Roman"/>
        </w:rPr>
        <w:t>“</w:t>
      </w:r>
      <w:r w:rsidR="0020326C" w:rsidRPr="003E7CFE">
        <w:rPr>
          <w:rFonts w:ascii="Times New Roman" w:hAnsi="Times New Roman"/>
        </w:rPr>
        <w:t xml:space="preserve">Congratulations! You’ve succeeded in the interview, Kate,’’ </w:t>
      </w:r>
    </w:p>
    <w:p w:rsidR="0020326C" w:rsidRPr="003E7CFE" w:rsidRDefault="00384A10" w:rsidP="00676C8A">
      <w:pPr>
        <w:pStyle w:val="ListParagraph"/>
        <w:spacing w:line="360" w:lineRule="auto"/>
        <w:ind w:left="426"/>
        <w:rPr>
          <w:rFonts w:ascii="Times New Roman" w:hAnsi="Times New Roman"/>
          <w:b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 xml:space="preserve">Jane congratulated </w:t>
      </w:r>
      <w:r w:rsidR="0092221B" w:rsidRPr="003E7CFE">
        <w:rPr>
          <w:lang w:val="en"/>
        </w:rPr>
        <w:t>_____________________________________.</w:t>
      </w:r>
    </w:p>
    <w:p w:rsidR="0020326C" w:rsidRPr="003E7CFE" w:rsidRDefault="00AB0371" w:rsidP="00B25676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/>
        </w:rPr>
      </w:pPr>
      <w:r w:rsidRPr="003E7CFE">
        <w:rPr>
          <w:rFonts w:ascii="Times New Roman" w:hAnsi="Times New Roman"/>
        </w:rPr>
        <w:t xml:space="preserve"> </w:t>
      </w:r>
      <w:r w:rsidR="009F495B" w:rsidRPr="003E7CFE">
        <w:rPr>
          <w:rFonts w:ascii="Times New Roman" w:hAnsi="Times New Roman"/>
        </w:rPr>
        <w:t>“</w:t>
      </w:r>
      <w:r w:rsidR="0020326C" w:rsidRPr="003E7CFE">
        <w:rPr>
          <w:rFonts w:ascii="Times New Roman" w:hAnsi="Times New Roman"/>
        </w:rPr>
        <w:t>Yes. I’ve spent to</w:t>
      </w:r>
      <w:r w:rsidR="00315BD5" w:rsidRPr="003E7CFE">
        <w:rPr>
          <w:rFonts w:ascii="Times New Roman" w:hAnsi="Times New Roman"/>
        </w:rPr>
        <w:t>o much money doing the shopping’’.</w:t>
      </w:r>
    </w:p>
    <w:p w:rsidR="0020326C" w:rsidRPr="003E7CFE" w:rsidRDefault="00384A10" w:rsidP="00676C8A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</w:rPr>
      </w:pPr>
      <w:r w:rsidRPr="003E7CFE">
        <w:rPr>
          <w:rFonts w:ascii="Times New Roman" w:hAnsi="Times New Roman"/>
        </w:rPr>
        <w:sym w:font="Wingdings" w:char="F0E0"/>
      </w:r>
      <w:r w:rsidRPr="003E7CFE">
        <w:rPr>
          <w:rFonts w:ascii="Times New Roman" w:hAnsi="Times New Roman"/>
        </w:rPr>
        <w:t xml:space="preserve"> </w:t>
      </w:r>
      <w:r w:rsidR="0020326C" w:rsidRPr="003E7CFE">
        <w:rPr>
          <w:rFonts w:ascii="Times New Roman" w:hAnsi="Times New Roman"/>
        </w:rPr>
        <w:t xml:space="preserve">She admitted </w:t>
      </w:r>
      <w:r w:rsidR="0092221B" w:rsidRPr="003E7CFE">
        <w:rPr>
          <w:lang w:val="en"/>
        </w:rPr>
        <w:t>_____________________________________.</w:t>
      </w:r>
    </w:p>
    <w:p w:rsidR="0097541F" w:rsidRPr="003E7CFE" w:rsidRDefault="00AB0371" w:rsidP="00B25676">
      <w:pPr>
        <w:pStyle w:val="ListParagraph"/>
        <w:numPr>
          <w:ilvl w:val="0"/>
          <w:numId w:val="6"/>
        </w:numPr>
        <w:spacing w:line="360" w:lineRule="auto"/>
        <w:ind w:left="567" w:hanging="567"/>
      </w:pPr>
      <w:r w:rsidRPr="003E7CFE">
        <w:t xml:space="preserve"> </w:t>
      </w:r>
      <w:r w:rsidR="0097541F" w:rsidRPr="003E7CFE">
        <w:t>“Why don’t you put a better lock on the door?" said John.</w:t>
      </w:r>
    </w:p>
    <w:p w:rsidR="0097541F" w:rsidRPr="003E7CFE" w:rsidRDefault="00384A10" w:rsidP="00676C8A">
      <w:pPr>
        <w:spacing w:line="360" w:lineRule="auto"/>
        <w:ind w:left="360"/>
      </w:pPr>
      <w:r w:rsidRPr="003E7CFE">
        <w:rPr>
          <w:lang w:val="en-US"/>
        </w:rPr>
        <w:sym w:font="Wingdings" w:char="F0E0"/>
      </w:r>
      <w:r w:rsidRPr="003E7CFE">
        <w:rPr>
          <w:lang w:val="en-US"/>
        </w:rPr>
        <w:t xml:space="preserve"> </w:t>
      </w:r>
      <w:r w:rsidR="0097541F" w:rsidRPr="003E7CFE">
        <w:t xml:space="preserve">John suggested </w:t>
      </w:r>
      <w:r w:rsidR="0092221B" w:rsidRPr="003E7CFE">
        <w:rPr>
          <w:lang w:val="en"/>
        </w:rPr>
        <w:t>_____________________________________.</w:t>
      </w:r>
    </w:p>
    <w:p w:rsidR="00015FAB" w:rsidRPr="003E7CFE" w:rsidRDefault="00015FAB" w:rsidP="004D7ADB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/>
        </w:rPr>
      </w:pPr>
      <w:r w:rsidRPr="003E7CFE">
        <w:rPr>
          <w:rFonts w:ascii="Times New Roman" w:hAnsi="Times New Roman"/>
        </w:rPr>
        <w:t>“Let me pay for the coffee. I really want.”</w:t>
      </w:r>
    </w:p>
    <w:p w:rsidR="00015FAB" w:rsidRPr="003E7CFE" w:rsidRDefault="00384A10" w:rsidP="00676C8A">
      <w:pPr>
        <w:spacing w:line="360" w:lineRule="auto"/>
        <w:ind w:firstLine="284"/>
      </w:pPr>
      <w:r w:rsidRPr="003E7CFE">
        <w:rPr>
          <w:lang w:val="en-US"/>
        </w:rPr>
        <w:sym w:font="Wingdings" w:char="F0E0"/>
      </w:r>
      <w:r w:rsidRPr="003E7CFE">
        <w:rPr>
          <w:lang w:val="en-US"/>
        </w:rPr>
        <w:t xml:space="preserve"> </w:t>
      </w:r>
      <w:r w:rsidR="00015FAB" w:rsidRPr="003E7CFE">
        <w:t xml:space="preserve">Jenny insisted </w:t>
      </w:r>
      <w:r w:rsidR="000F7B75" w:rsidRPr="003E7CFE">
        <w:rPr>
          <w:lang w:val="en"/>
        </w:rPr>
        <w:t>_____________________________________.</w:t>
      </w:r>
    </w:p>
    <w:p w:rsidR="000A4AB9" w:rsidRPr="003E7CFE" w:rsidRDefault="000A4AB9" w:rsidP="004D7ADB">
      <w:pPr>
        <w:pStyle w:val="ListParagraph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/>
        </w:rPr>
      </w:pPr>
      <w:r w:rsidRPr="003E7CFE">
        <w:rPr>
          <w:rFonts w:ascii="Times New Roman" w:hAnsi="Times New Roman"/>
        </w:rPr>
        <w:t>The doctor said, 'You really ought to rest for a few days, Jasmine.'</w:t>
      </w:r>
    </w:p>
    <w:p w:rsidR="00325545" w:rsidRPr="003E7CFE" w:rsidRDefault="00384A10" w:rsidP="00676C8A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3E7CFE">
        <w:rPr>
          <w:lang w:val="en-US"/>
        </w:rPr>
        <w:sym w:font="Wingdings" w:char="F0E0"/>
      </w:r>
      <w:r w:rsidRPr="003E7CFE">
        <w:rPr>
          <w:lang w:val="en-US"/>
        </w:rPr>
        <w:t xml:space="preserve"> </w:t>
      </w:r>
      <w:r w:rsidR="000A4AB9" w:rsidRPr="003E7CFE">
        <w:t xml:space="preserve">The doctor strongly advised </w:t>
      </w:r>
      <w:r w:rsidR="000F7B75" w:rsidRPr="003E7CFE">
        <w:rPr>
          <w:lang w:val="en"/>
        </w:rPr>
        <w:t>_____________________________________.</w:t>
      </w:r>
    </w:p>
    <w:p w:rsidR="004F3CF9" w:rsidRPr="003E7CFE" w:rsidRDefault="004F3CF9" w:rsidP="00676C8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b/>
        </w:rPr>
      </w:pPr>
      <w:r w:rsidRPr="003E7CFE">
        <w:rPr>
          <w:b/>
        </w:rPr>
        <w:t>B. MỤC ĐÍCH VÀ YÊU CẦU</w:t>
      </w:r>
    </w:p>
    <w:p w:rsidR="004F3CF9" w:rsidRPr="003E7CFE" w:rsidRDefault="004F3CF9" w:rsidP="00676C8A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E7CFE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:rsidR="004F3CF9" w:rsidRPr="003E7CFE" w:rsidRDefault="004F3CF9" w:rsidP="00676C8A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E7CFE">
        <w:rPr>
          <w:rFonts w:ascii="Times New Roman" w:hAnsi="Times New Roman"/>
          <w:b/>
          <w:sz w:val="24"/>
          <w:szCs w:val="24"/>
          <w:lang w:val="vi-VN"/>
        </w:rPr>
        <w:t>-</w:t>
      </w:r>
      <w:r w:rsidRPr="003E7CFE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nghĩa của những từ mới trong unit 6.</w:t>
      </w:r>
    </w:p>
    <w:p w:rsidR="004F3CF9" w:rsidRPr="003E7CFE" w:rsidRDefault="004F3CF9" w:rsidP="00676C8A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E7CFE">
        <w:rPr>
          <w:rFonts w:ascii="Times New Roman" w:hAnsi="Times New Roman"/>
          <w:b/>
          <w:sz w:val="24"/>
          <w:szCs w:val="24"/>
        </w:rPr>
        <w:t>-</w:t>
      </w:r>
      <w:r w:rsidRPr="003E7CFE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4F3CF9" w:rsidRPr="003E7CFE" w:rsidRDefault="004F3CF9" w:rsidP="00676C8A">
      <w:pPr>
        <w:spacing w:line="360" w:lineRule="auto"/>
        <w:ind w:left="284"/>
        <w:jc w:val="both"/>
        <w:rPr>
          <w:lang w:val="en-US"/>
        </w:rPr>
      </w:pPr>
      <w:r w:rsidRPr="003E7CFE">
        <w:tab/>
        <w:t>- Cách sử dụng reported speech with gerund</w:t>
      </w:r>
      <w:r w:rsidR="000519C0" w:rsidRPr="003E7CFE">
        <w:rPr>
          <w:lang w:val="en-US"/>
        </w:rPr>
        <w:t>/ Infinitive</w:t>
      </w:r>
    </w:p>
    <w:p w:rsidR="004F3CF9" w:rsidRPr="003E7CFE" w:rsidRDefault="004F3CF9" w:rsidP="00676C8A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E7CFE">
        <w:rPr>
          <w:rFonts w:ascii="Times New Roman" w:hAnsi="Times New Roman"/>
          <w:b/>
          <w:sz w:val="24"/>
          <w:szCs w:val="24"/>
        </w:rPr>
        <w:t>C. NHIỆM VỤ</w:t>
      </w:r>
    </w:p>
    <w:p w:rsidR="004F3CF9" w:rsidRPr="003E7CFE" w:rsidRDefault="004F3CF9" w:rsidP="00676C8A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E7CFE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4F3CF9" w:rsidRPr="003E7CFE" w:rsidRDefault="004F3CF9" w:rsidP="00676C8A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E7CFE">
        <w:rPr>
          <w:rFonts w:ascii="Times New Roman" w:hAnsi="Times New Roman"/>
          <w:b/>
          <w:sz w:val="24"/>
          <w:szCs w:val="24"/>
        </w:rPr>
        <w:t>D. DẶN DÒ</w:t>
      </w:r>
    </w:p>
    <w:p w:rsidR="004F3CF9" w:rsidRPr="003E7CFE" w:rsidRDefault="004F3CF9" w:rsidP="00676C8A">
      <w:pPr>
        <w:pStyle w:val="NoSpacing"/>
        <w:spacing w:line="360" w:lineRule="auto"/>
        <w:ind w:left="644" w:right="-693"/>
        <w:rPr>
          <w:rFonts w:ascii="Times New Roman" w:hAnsi="Times New Roman"/>
          <w:sz w:val="24"/>
          <w:szCs w:val="24"/>
        </w:rPr>
      </w:pPr>
      <w:r w:rsidRPr="003E7CFE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4F3CF9" w:rsidRPr="003E7CFE" w:rsidRDefault="004F3CF9" w:rsidP="00676C8A">
      <w:pPr>
        <w:shd w:val="clear" w:color="auto" w:fill="FFFFFF"/>
        <w:spacing w:line="360" w:lineRule="auto"/>
        <w:ind w:firstLine="426"/>
        <w:rPr>
          <w:i/>
          <w:lang w:val="en-US" w:eastAsia="zh-CN"/>
        </w:rPr>
      </w:pPr>
    </w:p>
    <w:p w:rsidR="00C66EA0" w:rsidRPr="003E7CFE" w:rsidRDefault="00C66EA0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8419C3" w:rsidRPr="003E7CFE" w:rsidRDefault="008419C3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192B31" w:rsidRPr="003E7CFE" w:rsidRDefault="00192B31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192B31" w:rsidRPr="003E7CFE" w:rsidRDefault="00192B31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426"/>
        <w:jc w:val="center"/>
        <w:rPr>
          <w:b/>
        </w:rPr>
      </w:pPr>
    </w:p>
    <w:p w:rsidR="00192B31" w:rsidRPr="003E7CFE" w:rsidRDefault="00192B31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567"/>
        <w:jc w:val="center"/>
        <w:rPr>
          <w:b/>
        </w:rPr>
      </w:pPr>
    </w:p>
    <w:bookmarkEnd w:id="0"/>
    <w:p w:rsidR="00192B31" w:rsidRPr="003E7CFE" w:rsidRDefault="00192B31" w:rsidP="00676C8A">
      <w:pPr>
        <w:tabs>
          <w:tab w:val="left" w:pos="567"/>
          <w:tab w:val="left" w:pos="3402"/>
          <w:tab w:val="left" w:pos="6237"/>
          <w:tab w:val="left" w:pos="9072"/>
        </w:tabs>
        <w:spacing w:line="360" w:lineRule="auto"/>
        <w:ind w:left="567"/>
        <w:jc w:val="center"/>
        <w:rPr>
          <w:b/>
        </w:rPr>
      </w:pPr>
    </w:p>
    <w:sectPr w:rsidR="00192B31" w:rsidRPr="003E7CFE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Arial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ADE"/>
    <w:multiLevelType w:val="hybridMultilevel"/>
    <w:tmpl w:val="EADE0D12"/>
    <w:lvl w:ilvl="0" w:tplc="DD26B450">
      <w:start w:val="1"/>
      <w:numFmt w:val="decimal"/>
      <w:lvlText w:val="%1."/>
      <w:lvlJc w:val="left"/>
      <w:pPr>
        <w:ind w:left="720" w:hanging="360"/>
      </w:pPr>
      <w:rPr>
        <w:rFonts w:hint="default"/>
        <w:lang w:val="en"/>
      </w:rPr>
    </w:lvl>
    <w:lvl w:ilvl="1" w:tplc="139A5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6E2A19A">
      <w:start w:val="1"/>
      <w:numFmt w:val="bullet"/>
      <w:lvlText w:val="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4F1"/>
    <w:multiLevelType w:val="hybridMultilevel"/>
    <w:tmpl w:val="0AA84606"/>
    <w:lvl w:ilvl="0" w:tplc="AE08D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A4C"/>
    <w:multiLevelType w:val="hybridMultilevel"/>
    <w:tmpl w:val="F75C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0A69"/>
    <w:multiLevelType w:val="hybridMultilevel"/>
    <w:tmpl w:val="D5F25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214B3"/>
    <w:multiLevelType w:val="hybridMultilevel"/>
    <w:tmpl w:val="7C2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EF5"/>
    <w:multiLevelType w:val="hybridMultilevel"/>
    <w:tmpl w:val="FDD81296"/>
    <w:lvl w:ilvl="0" w:tplc="92EAC1D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A71ED"/>
    <w:multiLevelType w:val="hybridMultilevel"/>
    <w:tmpl w:val="DCEE3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45949"/>
    <w:multiLevelType w:val="hybridMultilevel"/>
    <w:tmpl w:val="617C6CDC"/>
    <w:lvl w:ilvl="0" w:tplc="E3BAD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54F7F"/>
    <w:multiLevelType w:val="hybridMultilevel"/>
    <w:tmpl w:val="65C46A3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31105"/>
    <w:multiLevelType w:val="hybridMultilevel"/>
    <w:tmpl w:val="596E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D3C18"/>
    <w:multiLevelType w:val="hybridMultilevel"/>
    <w:tmpl w:val="C00AD4C2"/>
    <w:lvl w:ilvl="0" w:tplc="E3BAD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D53C8"/>
    <w:multiLevelType w:val="hybridMultilevel"/>
    <w:tmpl w:val="65C4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4A9A"/>
    <w:multiLevelType w:val="hybridMultilevel"/>
    <w:tmpl w:val="6568E0C4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759A5C61"/>
    <w:multiLevelType w:val="hybridMultilevel"/>
    <w:tmpl w:val="60B8F878"/>
    <w:lvl w:ilvl="0" w:tplc="71E02D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A04B9"/>
    <w:multiLevelType w:val="hybridMultilevel"/>
    <w:tmpl w:val="52865C68"/>
    <w:lvl w:ilvl="0" w:tplc="FACE6F6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F3551"/>
    <w:multiLevelType w:val="hybridMultilevel"/>
    <w:tmpl w:val="3B64E890"/>
    <w:lvl w:ilvl="0" w:tplc="27B0FF0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04AFC"/>
    <w:multiLevelType w:val="hybridMultilevel"/>
    <w:tmpl w:val="D026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90"/>
    <w:rsid w:val="00015FAB"/>
    <w:rsid w:val="00033C63"/>
    <w:rsid w:val="00035F03"/>
    <w:rsid w:val="000376FD"/>
    <w:rsid w:val="000519C0"/>
    <w:rsid w:val="000548D8"/>
    <w:rsid w:val="00067903"/>
    <w:rsid w:val="000761EE"/>
    <w:rsid w:val="000A4AB9"/>
    <w:rsid w:val="000B35D4"/>
    <w:rsid w:val="000D1002"/>
    <w:rsid w:val="000D4167"/>
    <w:rsid w:val="000E455F"/>
    <w:rsid w:val="000F73E8"/>
    <w:rsid w:val="000F7B75"/>
    <w:rsid w:val="0010219B"/>
    <w:rsid w:val="001208B7"/>
    <w:rsid w:val="00130FCD"/>
    <w:rsid w:val="001526F8"/>
    <w:rsid w:val="001813B0"/>
    <w:rsid w:val="00192066"/>
    <w:rsid w:val="00192B31"/>
    <w:rsid w:val="001C4AD0"/>
    <w:rsid w:val="001D54C1"/>
    <w:rsid w:val="0020006E"/>
    <w:rsid w:val="0020326C"/>
    <w:rsid w:val="002063D9"/>
    <w:rsid w:val="00222ED9"/>
    <w:rsid w:val="002B216C"/>
    <w:rsid w:val="002C6284"/>
    <w:rsid w:val="002E6222"/>
    <w:rsid w:val="002F3492"/>
    <w:rsid w:val="003126C1"/>
    <w:rsid w:val="00315BD5"/>
    <w:rsid w:val="0032019E"/>
    <w:rsid w:val="00320992"/>
    <w:rsid w:val="00325545"/>
    <w:rsid w:val="00356164"/>
    <w:rsid w:val="0037589D"/>
    <w:rsid w:val="00383874"/>
    <w:rsid w:val="00384A10"/>
    <w:rsid w:val="003A3C63"/>
    <w:rsid w:val="003C1BE9"/>
    <w:rsid w:val="003C3412"/>
    <w:rsid w:val="003C6EE3"/>
    <w:rsid w:val="003D41EA"/>
    <w:rsid w:val="003E1C81"/>
    <w:rsid w:val="003E7CFE"/>
    <w:rsid w:val="00400337"/>
    <w:rsid w:val="00405034"/>
    <w:rsid w:val="00405BDC"/>
    <w:rsid w:val="0041293C"/>
    <w:rsid w:val="00423407"/>
    <w:rsid w:val="00467BCB"/>
    <w:rsid w:val="004A583E"/>
    <w:rsid w:val="004A7134"/>
    <w:rsid w:val="004C1C60"/>
    <w:rsid w:val="004C6BFB"/>
    <w:rsid w:val="004D6A6F"/>
    <w:rsid w:val="004D7ADB"/>
    <w:rsid w:val="004E4038"/>
    <w:rsid w:val="004F3CF9"/>
    <w:rsid w:val="005140CC"/>
    <w:rsid w:val="00523D8B"/>
    <w:rsid w:val="00524C77"/>
    <w:rsid w:val="00526128"/>
    <w:rsid w:val="00527B59"/>
    <w:rsid w:val="00542975"/>
    <w:rsid w:val="00584655"/>
    <w:rsid w:val="005E0C44"/>
    <w:rsid w:val="005F0FE0"/>
    <w:rsid w:val="005F7347"/>
    <w:rsid w:val="006111D4"/>
    <w:rsid w:val="00656788"/>
    <w:rsid w:val="00666359"/>
    <w:rsid w:val="00671974"/>
    <w:rsid w:val="00676C8A"/>
    <w:rsid w:val="00691EFB"/>
    <w:rsid w:val="006B1CE4"/>
    <w:rsid w:val="006C57E3"/>
    <w:rsid w:val="006D178F"/>
    <w:rsid w:val="006D642C"/>
    <w:rsid w:val="006D6494"/>
    <w:rsid w:val="006F6099"/>
    <w:rsid w:val="00712A73"/>
    <w:rsid w:val="00720E04"/>
    <w:rsid w:val="00720EB0"/>
    <w:rsid w:val="00733B88"/>
    <w:rsid w:val="00756AC6"/>
    <w:rsid w:val="007606F2"/>
    <w:rsid w:val="00763751"/>
    <w:rsid w:val="0077306F"/>
    <w:rsid w:val="00790E67"/>
    <w:rsid w:val="007930F2"/>
    <w:rsid w:val="00793EEC"/>
    <w:rsid w:val="007B25DC"/>
    <w:rsid w:val="007D2ABF"/>
    <w:rsid w:val="007E0AED"/>
    <w:rsid w:val="007E3FF3"/>
    <w:rsid w:val="007F048E"/>
    <w:rsid w:val="007F61DF"/>
    <w:rsid w:val="008050AB"/>
    <w:rsid w:val="008151F5"/>
    <w:rsid w:val="00817EB3"/>
    <w:rsid w:val="00820CDC"/>
    <w:rsid w:val="008419C3"/>
    <w:rsid w:val="00862EC9"/>
    <w:rsid w:val="008630F6"/>
    <w:rsid w:val="00871233"/>
    <w:rsid w:val="00876A8E"/>
    <w:rsid w:val="00882C23"/>
    <w:rsid w:val="00892617"/>
    <w:rsid w:val="00894979"/>
    <w:rsid w:val="008E72A3"/>
    <w:rsid w:val="008E796B"/>
    <w:rsid w:val="00914552"/>
    <w:rsid w:val="0092221B"/>
    <w:rsid w:val="00951F40"/>
    <w:rsid w:val="0096160D"/>
    <w:rsid w:val="00966C6C"/>
    <w:rsid w:val="0097541F"/>
    <w:rsid w:val="009B08AD"/>
    <w:rsid w:val="009B32F8"/>
    <w:rsid w:val="009C1AE2"/>
    <w:rsid w:val="009E3B4A"/>
    <w:rsid w:val="009F3729"/>
    <w:rsid w:val="009F495B"/>
    <w:rsid w:val="00A12BD0"/>
    <w:rsid w:val="00A138C7"/>
    <w:rsid w:val="00A20698"/>
    <w:rsid w:val="00A5384D"/>
    <w:rsid w:val="00A54C97"/>
    <w:rsid w:val="00A56279"/>
    <w:rsid w:val="00A74626"/>
    <w:rsid w:val="00AA2258"/>
    <w:rsid w:val="00AB0371"/>
    <w:rsid w:val="00B04DF2"/>
    <w:rsid w:val="00B15564"/>
    <w:rsid w:val="00B172E4"/>
    <w:rsid w:val="00B25676"/>
    <w:rsid w:val="00B65EEB"/>
    <w:rsid w:val="00B7371E"/>
    <w:rsid w:val="00BC225D"/>
    <w:rsid w:val="00BC5ACE"/>
    <w:rsid w:val="00BC7DD0"/>
    <w:rsid w:val="00BE7F9B"/>
    <w:rsid w:val="00C038D5"/>
    <w:rsid w:val="00C2525F"/>
    <w:rsid w:val="00C53D99"/>
    <w:rsid w:val="00C55A2B"/>
    <w:rsid w:val="00C66EA0"/>
    <w:rsid w:val="00C67779"/>
    <w:rsid w:val="00CA434B"/>
    <w:rsid w:val="00CB0CD9"/>
    <w:rsid w:val="00CB748F"/>
    <w:rsid w:val="00CC06FB"/>
    <w:rsid w:val="00CC2490"/>
    <w:rsid w:val="00CD3BA8"/>
    <w:rsid w:val="00CD5D47"/>
    <w:rsid w:val="00D01B05"/>
    <w:rsid w:val="00D16DC8"/>
    <w:rsid w:val="00D209C6"/>
    <w:rsid w:val="00D47710"/>
    <w:rsid w:val="00D708AD"/>
    <w:rsid w:val="00D82E07"/>
    <w:rsid w:val="00D96532"/>
    <w:rsid w:val="00DE18E2"/>
    <w:rsid w:val="00E00ED4"/>
    <w:rsid w:val="00E107A0"/>
    <w:rsid w:val="00E27D0A"/>
    <w:rsid w:val="00E30510"/>
    <w:rsid w:val="00E371B1"/>
    <w:rsid w:val="00E5278F"/>
    <w:rsid w:val="00E670CA"/>
    <w:rsid w:val="00E8709F"/>
    <w:rsid w:val="00E96C44"/>
    <w:rsid w:val="00EA0CFD"/>
    <w:rsid w:val="00EB22C9"/>
    <w:rsid w:val="00ED1E77"/>
    <w:rsid w:val="00F02429"/>
    <w:rsid w:val="00F16759"/>
    <w:rsid w:val="00F27261"/>
    <w:rsid w:val="00F45D53"/>
    <w:rsid w:val="00F75FED"/>
    <w:rsid w:val="00F85D1C"/>
    <w:rsid w:val="00FA7F15"/>
    <w:rsid w:val="00FD0657"/>
    <w:rsid w:val="00FD54A0"/>
    <w:rsid w:val="00FE6C61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B1FE4-E36B-48A3-A7FA-BD407BD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90"/>
    <w:rPr>
      <w:rFonts w:eastAsia="Times New Roman" w:cs="Times New Roman"/>
      <w:noProof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2490"/>
  </w:style>
  <w:style w:type="paragraph" w:customStyle="1" w:styleId="Style5">
    <w:name w:val="Style 5"/>
    <w:rsid w:val="00CC2490"/>
    <w:pPr>
      <w:widowControl w:val="0"/>
      <w:autoSpaceDE w:val="0"/>
      <w:autoSpaceDN w:val="0"/>
      <w:spacing w:before="72" w:line="199" w:lineRule="auto"/>
      <w:ind w:left="288"/>
    </w:pPr>
    <w:rPr>
      <w:rFonts w:ascii="Garamond" w:eastAsia="Times New Roman" w:hAnsi="Garamond" w:cs="Garamond"/>
      <w:color w:val="0E0B09"/>
      <w:sz w:val="20"/>
      <w:szCs w:val="20"/>
      <w:lang w:eastAsia="en-US"/>
    </w:rPr>
  </w:style>
  <w:style w:type="paragraph" w:customStyle="1" w:styleId="Style11">
    <w:name w:val="Style 11"/>
    <w:rsid w:val="00CC2490"/>
    <w:pPr>
      <w:widowControl w:val="0"/>
      <w:autoSpaceDE w:val="0"/>
      <w:autoSpaceDN w:val="0"/>
      <w:spacing w:line="321" w:lineRule="auto"/>
    </w:pPr>
    <w:rPr>
      <w:rFonts w:eastAsia="Times New Roman" w:cs="Times New Roman"/>
      <w:color w:val="0F0F0A"/>
      <w:sz w:val="18"/>
      <w:szCs w:val="18"/>
      <w:lang w:eastAsia="en-US"/>
    </w:rPr>
  </w:style>
  <w:style w:type="character" w:customStyle="1" w:styleId="CharacterStyle2">
    <w:name w:val="Character Style 2"/>
    <w:rsid w:val="00CC2490"/>
    <w:rPr>
      <w:rFonts w:ascii="Garamond" w:hAnsi="Garamond" w:cs="Garamond"/>
      <w:color w:val="1A1514"/>
      <w:sz w:val="20"/>
      <w:szCs w:val="20"/>
    </w:rPr>
  </w:style>
  <w:style w:type="character" w:customStyle="1" w:styleId="CharacterStyle5">
    <w:name w:val="Character Style 5"/>
    <w:rsid w:val="00CC2490"/>
    <w:rPr>
      <w:rFonts w:ascii="Garamond" w:hAnsi="Garamond" w:cs="Garamond"/>
      <w:color w:val="171711"/>
      <w:sz w:val="20"/>
      <w:szCs w:val="20"/>
    </w:rPr>
  </w:style>
  <w:style w:type="paragraph" w:styleId="ListParagraph">
    <w:name w:val="List Paragraph"/>
    <w:basedOn w:val="Normal"/>
    <w:uiPriority w:val="34"/>
    <w:qFormat/>
    <w:rsid w:val="00CC2490"/>
    <w:pPr>
      <w:ind w:left="720"/>
      <w:contextualSpacing/>
    </w:pPr>
    <w:rPr>
      <w:rFonts w:ascii="VNI-Times" w:hAnsi="VNI-Times"/>
      <w:noProof w:val="0"/>
      <w:lang w:val="en-US"/>
    </w:rPr>
  </w:style>
  <w:style w:type="paragraph" w:customStyle="1" w:styleId="ListParagraph1">
    <w:name w:val="List Paragraph1"/>
    <w:basedOn w:val="Normal"/>
    <w:qFormat/>
    <w:rsid w:val="00CC2490"/>
    <w:pPr>
      <w:spacing w:line="276" w:lineRule="auto"/>
      <w:ind w:left="720"/>
      <w:contextualSpacing/>
    </w:pPr>
    <w:rPr>
      <w:rFonts w:eastAsia="Calibri"/>
      <w:noProof w:val="0"/>
      <w:lang w:val="en-US"/>
    </w:rPr>
  </w:style>
  <w:style w:type="paragraph" w:customStyle="1" w:styleId="CharCharChar">
    <w:name w:val="Char Char Char"/>
    <w:basedOn w:val="Normal"/>
    <w:autoRedefine/>
    <w:rsid w:val="00C66E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rsid w:val="007D2ABF"/>
    <w:pPr>
      <w:spacing w:after="160" w:line="240" w:lineRule="exact"/>
      <w:ind w:firstLine="567"/>
    </w:pPr>
    <w:rPr>
      <w:rFonts w:ascii=".VnArial" w:hAnsi=".VnArial" w:cs=".VnArial"/>
      <w:noProof w:val="0"/>
      <w:lang w:val="es-CO"/>
    </w:rPr>
  </w:style>
  <w:style w:type="character" w:styleId="Hyperlink">
    <w:name w:val="Hyperlink"/>
    <w:basedOn w:val="DefaultParagraphFont"/>
    <w:uiPriority w:val="99"/>
    <w:semiHidden/>
    <w:unhideWhenUsed/>
    <w:rsid w:val="008E796B"/>
    <w:rPr>
      <w:color w:val="0000FF"/>
      <w:u w:val="single"/>
    </w:rPr>
  </w:style>
  <w:style w:type="paragraph" w:styleId="NoSpacing">
    <w:name w:val="No Spacing"/>
    <w:uiPriority w:val="1"/>
    <w:qFormat/>
    <w:rsid w:val="004F3CF9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dcterms:created xsi:type="dcterms:W3CDTF">2021-10-28T16:18:00Z</dcterms:created>
  <dcterms:modified xsi:type="dcterms:W3CDTF">2021-11-18T15:42:00Z</dcterms:modified>
</cp:coreProperties>
</file>